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POLITOLOGIJE, SMJER NACIONALNA SIGURNOST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336900">
        <w:rPr>
          <w:b/>
          <w:i/>
          <w:sz w:val="32"/>
          <w:szCs w:val="32"/>
        </w:rPr>
        <w:t>2</w:t>
      </w:r>
      <w:r w:rsidR="00371FA3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./20</w:t>
      </w:r>
      <w:r w:rsidR="00430CE0">
        <w:rPr>
          <w:b/>
          <w:i/>
          <w:sz w:val="32"/>
          <w:szCs w:val="32"/>
        </w:rPr>
        <w:t>2</w:t>
      </w:r>
      <w:r w:rsidR="00371FA3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</w:t>
      </w:r>
    </w:p>
    <w:p w:rsidR="00AB4A53" w:rsidRDefault="00AB4A53" w:rsidP="00AB4A53"/>
    <w:tbl>
      <w:tblPr>
        <w:tblW w:w="14430" w:type="dxa"/>
        <w:tblLayout w:type="fixed"/>
        <w:tblLook w:val="01E0" w:firstRow="1" w:lastRow="1" w:firstColumn="1" w:lastColumn="1" w:noHBand="0" w:noVBand="0"/>
      </w:tblPr>
      <w:tblGrid>
        <w:gridCol w:w="2944"/>
        <w:gridCol w:w="2828"/>
        <w:gridCol w:w="2886"/>
        <w:gridCol w:w="2886"/>
        <w:gridCol w:w="2886"/>
      </w:tblGrid>
      <w:tr w:rsidR="00371FA3" w:rsidTr="007D325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A3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71FA3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KOLEGIJ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</w:p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371FA3" w:rsidRPr="006D4529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</w:t>
            </w:r>
            <w:r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24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3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</w:p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371FA3" w:rsidRPr="006D4529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12.06. – 7.07.2023.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371FA3" w:rsidRPr="006D4529" w:rsidRDefault="00371FA3" w:rsidP="00371FA3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10.07. – 14.07.2023.</w:t>
            </w:r>
          </w:p>
          <w:p w:rsidR="00371FA3" w:rsidRPr="006D4529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21.08. – 25.08.2023.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A3" w:rsidRPr="006D4529" w:rsidRDefault="00371FA3" w:rsidP="00371FA3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371FA3" w:rsidRPr="006D4529" w:rsidRDefault="00371FA3" w:rsidP="00371FA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28.08. – 8.09.2023.</w:t>
            </w:r>
          </w:p>
        </w:tc>
      </w:tr>
      <w:tr w:rsidR="00C44C2F" w:rsidTr="00DF02C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17:30h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17:30h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17:30h</w:t>
            </w:r>
          </w:p>
        </w:tc>
      </w:tr>
      <w:tr w:rsidR="00C44C2F" w:rsidTr="00075E4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474CA2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474CA2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C44C2F" w:rsidTr="00075E4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C44C2F" w:rsidRDefault="00C44C2F" w:rsidP="00C4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C44C2F" w:rsidRDefault="00C44C2F" w:rsidP="00C4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C44C2F" w:rsidRDefault="00C44C2F" w:rsidP="00C4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C44C2F" w:rsidRPr="00B11252" w:rsidRDefault="00C44C2F" w:rsidP="00C4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474CA2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474CA2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4C2F" w:rsidRPr="00667BF8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17:00h</w:t>
            </w:r>
          </w:p>
        </w:tc>
      </w:tr>
      <w:tr w:rsidR="00C44C2F" w:rsidTr="0009523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C44C2F" w:rsidRPr="00B11252" w:rsidRDefault="00C44C2F" w:rsidP="00C44C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 u 14:00h</w:t>
            </w:r>
          </w:p>
          <w:p w:rsidR="00B70F6D" w:rsidRPr="001A2540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Pr="001A2540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1A2540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11:00h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F" w:rsidRDefault="00C44C2F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1A2540" w:rsidRDefault="00B70F6D" w:rsidP="00C4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13:00h</w:t>
            </w:r>
          </w:p>
        </w:tc>
      </w:tr>
      <w:tr w:rsidR="00B70F6D" w:rsidTr="008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Pr="00B11252" w:rsidRDefault="00B70F6D" w:rsidP="00B70F6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B70F6D" w:rsidRPr="00B11252" w:rsidRDefault="00B70F6D" w:rsidP="00B70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B70F6D" w:rsidRPr="00B11252" w:rsidRDefault="00B70F6D" w:rsidP="00B70F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8" w:type="dxa"/>
            <w:shd w:val="clear" w:color="auto" w:fill="auto"/>
          </w:tcPr>
          <w:p w:rsidR="00B70F6D" w:rsidRPr="00B11252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 i 7.07.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Default="00B70F6D" w:rsidP="00B70F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bookmarkEnd w:id="0"/>
      <w:tr w:rsidR="00B70F6D" w:rsidTr="00636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B70F6D" w:rsidRPr="00B11252" w:rsidRDefault="00B70F6D" w:rsidP="00B7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Pr="00B11252" w:rsidRDefault="00B70F6D" w:rsidP="00B70F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667BF8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11:00h</w:t>
            </w:r>
          </w:p>
        </w:tc>
        <w:tc>
          <w:tcPr>
            <w:tcW w:w="2886" w:type="dxa"/>
            <w:shd w:val="clear" w:color="auto" w:fill="auto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667BF8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9:30h</w:t>
            </w:r>
          </w:p>
        </w:tc>
        <w:tc>
          <w:tcPr>
            <w:tcW w:w="2886" w:type="dxa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667BF8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9:30h</w:t>
            </w:r>
          </w:p>
        </w:tc>
      </w:tr>
      <w:tr w:rsidR="00B70F6D" w:rsidTr="003B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6D" w:rsidRDefault="00B70F6D" w:rsidP="00B70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B70F6D" w:rsidRPr="00B11252" w:rsidRDefault="00B70F6D" w:rsidP="00B70F6D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Pr="00B11252" w:rsidRDefault="00B70F6D" w:rsidP="00B70F6D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1A2540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1A2540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6D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0F6D" w:rsidRPr="001A2540" w:rsidRDefault="00B70F6D" w:rsidP="00B7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</w:tbl>
    <w:p w:rsidR="00AB4A53" w:rsidRDefault="00AB4A53" w:rsidP="00AB4A53"/>
    <w:p w:rsidR="00ED5CB2" w:rsidRPr="00430CE0" w:rsidRDefault="00AB4A53">
      <w:pPr>
        <w:rPr>
          <w:b/>
        </w:rPr>
      </w:pPr>
      <w:r>
        <w:rPr>
          <w:b/>
        </w:rPr>
        <w:t>ISPITE STUDENTI PRIJAVLJUJU I ODJAVLJUJU PUTEM STUDOMATA  2 DANA PRIJE ISPITNOG TERMINA.</w:t>
      </w:r>
    </w:p>
    <w:sectPr w:rsidR="00ED5CB2" w:rsidRPr="00430CE0" w:rsidSect="00AB4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742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20A"/>
    <w:multiLevelType w:val="hybridMultilevel"/>
    <w:tmpl w:val="B7C47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09B"/>
    <w:multiLevelType w:val="multilevel"/>
    <w:tmpl w:val="D7429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53"/>
    <w:rsid w:val="000077BC"/>
    <w:rsid w:val="00015979"/>
    <w:rsid w:val="000311F9"/>
    <w:rsid w:val="00032A0C"/>
    <w:rsid w:val="000507E2"/>
    <w:rsid w:val="000607F7"/>
    <w:rsid w:val="000623F8"/>
    <w:rsid w:val="00065182"/>
    <w:rsid w:val="00071511"/>
    <w:rsid w:val="00074264"/>
    <w:rsid w:val="00075E49"/>
    <w:rsid w:val="000801C4"/>
    <w:rsid w:val="00080E2C"/>
    <w:rsid w:val="00083183"/>
    <w:rsid w:val="0009523A"/>
    <w:rsid w:val="000C03C8"/>
    <w:rsid w:val="000C255D"/>
    <w:rsid w:val="00142481"/>
    <w:rsid w:val="001647C2"/>
    <w:rsid w:val="00180003"/>
    <w:rsid w:val="001B0729"/>
    <w:rsid w:val="001C5B15"/>
    <w:rsid w:val="001E056F"/>
    <w:rsid w:val="001E5790"/>
    <w:rsid w:val="00201091"/>
    <w:rsid w:val="00205E72"/>
    <w:rsid w:val="0022045D"/>
    <w:rsid w:val="002252F5"/>
    <w:rsid w:val="002376AD"/>
    <w:rsid w:val="002720FB"/>
    <w:rsid w:val="00276619"/>
    <w:rsid w:val="00281147"/>
    <w:rsid w:val="002A1C7C"/>
    <w:rsid w:val="002A600A"/>
    <w:rsid w:val="00314E0A"/>
    <w:rsid w:val="003160D4"/>
    <w:rsid w:val="00316F64"/>
    <w:rsid w:val="003356C4"/>
    <w:rsid w:val="00336900"/>
    <w:rsid w:val="00346FC5"/>
    <w:rsid w:val="0035202A"/>
    <w:rsid w:val="0036067F"/>
    <w:rsid w:val="0036436E"/>
    <w:rsid w:val="00371FA3"/>
    <w:rsid w:val="00397A0C"/>
    <w:rsid w:val="003A0FF9"/>
    <w:rsid w:val="00400B64"/>
    <w:rsid w:val="004149C9"/>
    <w:rsid w:val="00430CE0"/>
    <w:rsid w:val="00446A5C"/>
    <w:rsid w:val="0045478F"/>
    <w:rsid w:val="00456A54"/>
    <w:rsid w:val="00484281"/>
    <w:rsid w:val="00487B76"/>
    <w:rsid w:val="004A1270"/>
    <w:rsid w:val="004B11E9"/>
    <w:rsid w:val="004C0CE8"/>
    <w:rsid w:val="004E27D4"/>
    <w:rsid w:val="004E2974"/>
    <w:rsid w:val="004F4163"/>
    <w:rsid w:val="005044CB"/>
    <w:rsid w:val="00513394"/>
    <w:rsid w:val="00524C0C"/>
    <w:rsid w:val="00544CD8"/>
    <w:rsid w:val="00597FAE"/>
    <w:rsid w:val="005D1081"/>
    <w:rsid w:val="005E43AD"/>
    <w:rsid w:val="005F0406"/>
    <w:rsid w:val="00604E58"/>
    <w:rsid w:val="006325C3"/>
    <w:rsid w:val="006346DC"/>
    <w:rsid w:val="006373FE"/>
    <w:rsid w:val="00660EC6"/>
    <w:rsid w:val="00681A39"/>
    <w:rsid w:val="00694C3C"/>
    <w:rsid w:val="00695DFB"/>
    <w:rsid w:val="00697070"/>
    <w:rsid w:val="006D00B9"/>
    <w:rsid w:val="00731925"/>
    <w:rsid w:val="0074701F"/>
    <w:rsid w:val="00747E53"/>
    <w:rsid w:val="0075064C"/>
    <w:rsid w:val="00753103"/>
    <w:rsid w:val="00762D37"/>
    <w:rsid w:val="00773DBA"/>
    <w:rsid w:val="00777627"/>
    <w:rsid w:val="00794133"/>
    <w:rsid w:val="00796ADB"/>
    <w:rsid w:val="007A6E79"/>
    <w:rsid w:val="007B5789"/>
    <w:rsid w:val="007D325A"/>
    <w:rsid w:val="007D56E5"/>
    <w:rsid w:val="007F78BF"/>
    <w:rsid w:val="00803905"/>
    <w:rsid w:val="00825ABE"/>
    <w:rsid w:val="00833A9D"/>
    <w:rsid w:val="0087089E"/>
    <w:rsid w:val="0087609E"/>
    <w:rsid w:val="008B218A"/>
    <w:rsid w:val="008B3949"/>
    <w:rsid w:val="008B5FA1"/>
    <w:rsid w:val="008C42E5"/>
    <w:rsid w:val="008D5B41"/>
    <w:rsid w:val="008D73C0"/>
    <w:rsid w:val="00916AB0"/>
    <w:rsid w:val="00942231"/>
    <w:rsid w:val="00951096"/>
    <w:rsid w:val="009610BA"/>
    <w:rsid w:val="00986459"/>
    <w:rsid w:val="009B0BFF"/>
    <w:rsid w:val="009B0C4D"/>
    <w:rsid w:val="009C73FB"/>
    <w:rsid w:val="009D00AB"/>
    <w:rsid w:val="00A40FDE"/>
    <w:rsid w:val="00A43F99"/>
    <w:rsid w:val="00A562A2"/>
    <w:rsid w:val="00A669D4"/>
    <w:rsid w:val="00A707DD"/>
    <w:rsid w:val="00A73BC7"/>
    <w:rsid w:val="00A97D8F"/>
    <w:rsid w:val="00AA415E"/>
    <w:rsid w:val="00AB4A53"/>
    <w:rsid w:val="00AE6C9E"/>
    <w:rsid w:val="00AF47EE"/>
    <w:rsid w:val="00B10008"/>
    <w:rsid w:val="00B11252"/>
    <w:rsid w:val="00B2455A"/>
    <w:rsid w:val="00B70F6D"/>
    <w:rsid w:val="00B85365"/>
    <w:rsid w:val="00B93301"/>
    <w:rsid w:val="00BB3C63"/>
    <w:rsid w:val="00BB7121"/>
    <w:rsid w:val="00BF44E1"/>
    <w:rsid w:val="00C03A19"/>
    <w:rsid w:val="00C2370A"/>
    <w:rsid w:val="00C350FD"/>
    <w:rsid w:val="00C44C2F"/>
    <w:rsid w:val="00C77D02"/>
    <w:rsid w:val="00C912AA"/>
    <w:rsid w:val="00C94417"/>
    <w:rsid w:val="00D011EF"/>
    <w:rsid w:val="00D222F5"/>
    <w:rsid w:val="00D5099C"/>
    <w:rsid w:val="00D57FA6"/>
    <w:rsid w:val="00D70204"/>
    <w:rsid w:val="00D83C6E"/>
    <w:rsid w:val="00D87C24"/>
    <w:rsid w:val="00DB3076"/>
    <w:rsid w:val="00DD2A61"/>
    <w:rsid w:val="00E14BFC"/>
    <w:rsid w:val="00E460C7"/>
    <w:rsid w:val="00E72CB6"/>
    <w:rsid w:val="00E742DA"/>
    <w:rsid w:val="00EA1002"/>
    <w:rsid w:val="00ED04F1"/>
    <w:rsid w:val="00ED5CB2"/>
    <w:rsid w:val="00EE0AE8"/>
    <w:rsid w:val="00EE199C"/>
    <w:rsid w:val="00F01921"/>
    <w:rsid w:val="00F427F6"/>
    <w:rsid w:val="00F56A97"/>
    <w:rsid w:val="00F70105"/>
    <w:rsid w:val="00F75F01"/>
    <w:rsid w:val="00FB3CFD"/>
    <w:rsid w:val="00FE22F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0F4C"/>
  <w15:chartTrackingRefBased/>
  <w15:docId w15:val="{37E8BA1A-CAF0-4A36-ADAD-E7D2E90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122</cp:revision>
  <dcterms:created xsi:type="dcterms:W3CDTF">2018-10-30T10:52:00Z</dcterms:created>
  <dcterms:modified xsi:type="dcterms:W3CDTF">2022-12-06T07:51:00Z</dcterms:modified>
</cp:coreProperties>
</file>